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70B22" w14:textId="77777777" w:rsidR="00093797" w:rsidRDefault="006725CC">
      <w:pPr>
        <w:pStyle w:val="Title"/>
        <w:rPr>
          <w:sz w:val="40"/>
          <w:szCs w:val="40"/>
        </w:rPr>
      </w:pPr>
      <w:r>
        <w:rPr>
          <w:sz w:val="40"/>
          <w:szCs w:val="40"/>
        </w:rPr>
        <w:t>Förderantrag</w:t>
      </w:r>
    </w:p>
    <w:tbl>
      <w:tblPr>
        <w:tblStyle w:val="TableNormal1"/>
        <w:tblW w:w="91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778"/>
        <w:gridCol w:w="160"/>
        <w:gridCol w:w="196"/>
        <w:gridCol w:w="709"/>
        <w:gridCol w:w="2693"/>
      </w:tblGrid>
      <w:tr w:rsidR="00093797" w14:paraId="0333A2E3" w14:textId="77777777">
        <w:trPr>
          <w:trHeight w:val="23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2F4A3" w14:textId="77777777" w:rsidR="00093797" w:rsidRDefault="006725CC">
            <w:pPr>
              <w:spacing w:after="0" w:line="240" w:lineRule="auto"/>
            </w:pPr>
            <w:r>
              <w:t>Datum: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5FF086" w14:textId="77777777" w:rsidR="00093797" w:rsidRDefault="006725CC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9B2051" w14:textId="77777777" w:rsidR="00093797" w:rsidRDefault="00093797"/>
        </w:tc>
      </w:tr>
      <w:tr w:rsidR="00093797" w14:paraId="20D28022" w14:textId="77777777">
        <w:trPr>
          <w:trHeight w:val="369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FCA1AC" w14:textId="77777777" w:rsidR="00093797" w:rsidRDefault="006725CC">
            <w:pPr>
              <w:spacing w:after="0" w:line="240" w:lineRule="auto"/>
            </w:pPr>
            <w:r>
              <w:t>Förderzeitraum: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D34110" w14:textId="77777777" w:rsidR="00093797" w:rsidRDefault="006725CC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40436" w14:textId="77777777" w:rsidR="00093797" w:rsidRDefault="00093797"/>
        </w:tc>
      </w:tr>
      <w:tr w:rsidR="00093797" w14:paraId="796190F5" w14:textId="77777777">
        <w:trPr>
          <w:trHeight w:val="359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8A5D36" w14:textId="77777777" w:rsidR="00093797" w:rsidRDefault="006725CC">
            <w:pPr>
              <w:spacing w:after="0" w:line="240" w:lineRule="auto"/>
            </w:pPr>
            <w:r>
              <w:t>Projektbezeichnung: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26B7AF" w14:textId="77777777" w:rsidR="00093797" w:rsidRDefault="006725CC">
            <w:pPr>
              <w:spacing w:after="0" w:line="240" w:lineRule="auto"/>
            </w:pPr>
            <w:r>
              <w:t>     </w:t>
            </w:r>
          </w:p>
        </w:tc>
      </w:tr>
      <w:tr w:rsidR="00093797" w14:paraId="35D87A91" w14:textId="77777777">
        <w:trPr>
          <w:trHeight w:val="369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0305C9" w14:textId="77777777" w:rsidR="00093797" w:rsidRDefault="006725CC">
            <w:pPr>
              <w:spacing w:after="0" w:line="240" w:lineRule="auto"/>
            </w:pPr>
            <w:r>
              <w:t>Name der Organisation: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01B063" w14:textId="77777777" w:rsidR="00093797" w:rsidRDefault="006725CC">
            <w:pPr>
              <w:spacing w:after="0" w:line="240" w:lineRule="auto"/>
            </w:pPr>
            <w:r>
              <w:t>     </w:t>
            </w:r>
          </w:p>
        </w:tc>
      </w:tr>
      <w:tr w:rsidR="00093797" w14:paraId="17E395DA" w14:textId="77777777">
        <w:trPr>
          <w:trHeight w:val="369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E2D3C8" w14:textId="77777777" w:rsidR="00093797" w:rsidRDefault="006725CC">
            <w:pPr>
              <w:spacing w:after="0" w:line="240" w:lineRule="auto"/>
            </w:pPr>
            <w:r>
              <w:t>Ansprechpartner/in: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E387F5" w14:textId="77777777" w:rsidR="00093797" w:rsidRDefault="006725CC">
            <w:pPr>
              <w:spacing w:after="0" w:line="240" w:lineRule="auto"/>
            </w:pPr>
            <w:r>
              <w:t>     </w:t>
            </w:r>
          </w:p>
        </w:tc>
      </w:tr>
      <w:tr w:rsidR="00093797" w14:paraId="2A8EF699" w14:textId="77777777">
        <w:trPr>
          <w:trHeight w:val="369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F8897D" w14:textId="77777777" w:rsidR="00093797" w:rsidRDefault="006725CC">
            <w:pPr>
              <w:spacing w:after="0" w:line="240" w:lineRule="auto"/>
            </w:pPr>
            <w:r>
              <w:t>Adresse: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BF4A37" w14:textId="77777777" w:rsidR="00093797" w:rsidRDefault="006725CC">
            <w:pPr>
              <w:spacing w:after="0" w:line="240" w:lineRule="auto"/>
            </w:pPr>
            <w:r>
              <w:t>     </w:t>
            </w:r>
          </w:p>
        </w:tc>
      </w:tr>
      <w:tr w:rsidR="00093797" w14:paraId="38BE3771" w14:textId="77777777">
        <w:trPr>
          <w:trHeight w:val="48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972486" w14:textId="77777777" w:rsidR="00093797" w:rsidRDefault="006725CC">
            <w:pPr>
              <w:spacing w:after="0" w:line="240" w:lineRule="auto"/>
            </w:pPr>
            <w:r>
              <w:t>Telefon: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60F375" w14:textId="77777777" w:rsidR="00093797" w:rsidRDefault="006725CC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68B3FC" w14:textId="77777777" w:rsidR="00093797" w:rsidRDefault="006725CC">
            <w:pPr>
              <w:spacing w:after="0" w:line="240" w:lineRule="auto"/>
            </w:pPr>
            <w:r>
              <w:t>Email:</w:t>
            </w:r>
          </w:p>
        </w:tc>
        <w:tc>
          <w:tcPr>
            <w:tcW w:w="37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CD9447" w14:textId="77777777" w:rsidR="00093797" w:rsidRDefault="006725CC">
            <w:pPr>
              <w:spacing w:after="0" w:line="240" w:lineRule="auto"/>
            </w:pPr>
            <w:r>
              <w:t>     </w:t>
            </w:r>
          </w:p>
        </w:tc>
      </w:tr>
      <w:tr w:rsidR="00093797" w14:paraId="53C08E98" w14:textId="77777777">
        <w:trPr>
          <w:trHeight w:val="369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1C71C" w14:textId="77777777" w:rsidR="00093797" w:rsidRDefault="006725CC">
            <w:pPr>
              <w:spacing w:after="0" w:line="240" w:lineRule="auto"/>
            </w:pPr>
            <w:r>
              <w:rPr>
                <w:b/>
                <w:bCs/>
              </w:rPr>
              <w:t>Bankverbindung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206DF0" w14:textId="77777777" w:rsidR="00093797" w:rsidRDefault="00093797"/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267844" w14:textId="77777777" w:rsidR="00093797" w:rsidRDefault="00093797"/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E087A5" w14:textId="77777777" w:rsidR="00093797" w:rsidRDefault="00093797"/>
        </w:tc>
      </w:tr>
      <w:tr w:rsidR="00093797" w14:paraId="78F16071" w14:textId="77777777">
        <w:trPr>
          <w:trHeight w:val="23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2B4C44" w14:textId="77777777" w:rsidR="00093797" w:rsidRDefault="006725CC">
            <w:pPr>
              <w:spacing w:after="0" w:line="240" w:lineRule="auto"/>
            </w:pPr>
            <w:r>
              <w:t>Konto-Inhaber: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198786" w14:textId="77777777" w:rsidR="00093797" w:rsidRDefault="006725CC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70E9B5" w14:textId="77777777" w:rsidR="00093797" w:rsidRDefault="006725CC">
            <w:pPr>
              <w:spacing w:after="0" w:line="240" w:lineRule="auto"/>
            </w:pPr>
            <w:r>
              <w:t>IBAN: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C2B046" w14:textId="77777777" w:rsidR="00093797" w:rsidRDefault="006725CC">
            <w:pPr>
              <w:spacing w:after="0" w:line="240" w:lineRule="auto"/>
            </w:pPr>
            <w:r>
              <w:t>     </w:t>
            </w:r>
          </w:p>
        </w:tc>
      </w:tr>
      <w:tr w:rsidR="00093797" w14:paraId="07C80CDC" w14:textId="77777777">
        <w:trPr>
          <w:trHeight w:val="359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0DC848" w14:textId="77777777" w:rsidR="00093797" w:rsidRDefault="006725CC">
            <w:pPr>
              <w:spacing w:after="0" w:line="240" w:lineRule="auto"/>
            </w:pPr>
            <w:r>
              <w:t>Name der Bank: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96E77" w14:textId="77777777" w:rsidR="00093797" w:rsidRDefault="006725CC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9F8BD3" w14:textId="77777777" w:rsidR="00093797" w:rsidRDefault="006725CC">
            <w:pPr>
              <w:spacing w:after="0" w:line="240" w:lineRule="auto"/>
            </w:pPr>
            <w:r>
              <w:t>BIC: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C3C0CC" w14:textId="77777777" w:rsidR="00093797" w:rsidRDefault="006725CC">
            <w:pPr>
              <w:spacing w:after="0" w:line="240" w:lineRule="auto"/>
            </w:pPr>
            <w:r>
              <w:t>     </w:t>
            </w:r>
          </w:p>
        </w:tc>
      </w:tr>
    </w:tbl>
    <w:p w14:paraId="20A1FC1E" w14:textId="77777777" w:rsidR="00093797" w:rsidRDefault="00093797">
      <w:pPr>
        <w:pStyle w:val="Title"/>
        <w:widowControl w:val="0"/>
        <w:pBdr>
          <w:bottom w:val="nil"/>
        </w:pBdr>
        <w:rPr>
          <w:sz w:val="40"/>
          <w:szCs w:val="40"/>
        </w:rPr>
      </w:pPr>
    </w:p>
    <w:p w14:paraId="0151DB35" w14:textId="77777777" w:rsidR="00093797" w:rsidRDefault="006725CC">
      <w:pPr>
        <w:pStyle w:val="Heading2"/>
      </w:pPr>
      <w:r>
        <w:t>Kurzbeschreibung des Projekts (zur Veröffentlichung auf der Homepage)</w:t>
      </w:r>
    </w:p>
    <w:tbl>
      <w:tblPr>
        <w:tblStyle w:val="TableNormal1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093797" w14:paraId="5E8443A6" w14:textId="77777777">
        <w:trPr>
          <w:trHeight w:val="7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330CF" w14:textId="77777777" w:rsidR="00093797" w:rsidRDefault="006725CC">
            <w:pPr>
              <w:spacing w:after="0" w:line="240" w:lineRule="auto"/>
            </w:pPr>
            <w:r>
              <w:t>     </w:t>
            </w:r>
          </w:p>
        </w:tc>
      </w:tr>
    </w:tbl>
    <w:p w14:paraId="1324236E" w14:textId="77777777" w:rsidR="00093797" w:rsidRDefault="00093797">
      <w:pPr>
        <w:pStyle w:val="Heading2"/>
        <w:widowControl w:val="0"/>
        <w:spacing w:line="240" w:lineRule="auto"/>
      </w:pPr>
    </w:p>
    <w:p w14:paraId="705EF5A3" w14:textId="77777777" w:rsidR="00DE5D4C" w:rsidRDefault="00DE5D4C">
      <w:pPr>
        <w:pStyle w:val="Heading2"/>
      </w:pPr>
    </w:p>
    <w:p w14:paraId="06026D26" w14:textId="77777777" w:rsidR="00DE5D4C" w:rsidRDefault="00DE5D4C">
      <w:pPr>
        <w:pStyle w:val="Heading2"/>
      </w:pPr>
    </w:p>
    <w:p w14:paraId="6C6FEA8E" w14:textId="77777777" w:rsidR="00093797" w:rsidRDefault="006725CC">
      <w:pPr>
        <w:pStyle w:val="Heading2"/>
      </w:pPr>
      <w:r>
        <w:t>Kosten und Finanzierungsplan</w:t>
      </w:r>
    </w:p>
    <w:tbl>
      <w:tblPr>
        <w:tblStyle w:val="TableNormal1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12"/>
        <w:gridCol w:w="553"/>
        <w:gridCol w:w="1761"/>
        <w:gridCol w:w="1282"/>
        <w:gridCol w:w="208"/>
        <w:gridCol w:w="2283"/>
        <w:gridCol w:w="1767"/>
      </w:tblGrid>
      <w:tr w:rsidR="00093797" w14:paraId="1E41A90D" w14:textId="77777777">
        <w:trPr>
          <w:trHeight w:val="286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64140" w14:textId="77777777" w:rsidR="00093797" w:rsidRDefault="006725C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Einnahmen (€)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1EADF" w14:textId="77777777" w:rsidR="00093797" w:rsidRDefault="00093797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C56CF" w14:textId="77777777" w:rsidR="00093797" w:rsidRDefault="00093797"/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B2F53" w14:textId="77777777" w:rsidR="00093797" w:rsidRDefault="006725CC">
            <w:pPr>
              <w:spacing w:after="0" w:line="240" w:lineRule="auto"/>
              <w:jc w:val="right"/>
            </w:pPr>
            <w:r>
              <w:rPr>
                <w:b/>
                <w:bCs/>
              </w:rPr>
              <w:t>Ausgaben (€)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33AC1" w14:textId="77777777" w:rsidR="00093797" w:rsidRDefault="00093797"/>
        </w:tc>
      </w:tr>
      <w:tr w:rsidR="00093797" w14:paraId="254A5251" w14:textId="77777777">
        <w:trPr>
          <w:trHeight w:val="286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F0E45" w14:textId="77777777" w:rsidR="00093797" w:rsidRDefault="006725CC">
            <w:pPr>
              <w:spacing w:after="0" w:line="240" w:lineRule="auto"/>
              <w:jc w:val="right"/>
            </w:pPr>
            <w:r>
              <w:rPr>
                <w:sz w:val="24"/>
                <w:szCs w:val="24"/>
              </w:rPr>
              <w:t>Eigenmittel: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34FE5" w14:textId="77777777" w:rsidR="00093797" w:rsidRDefault="006725CC">
            <w:pPr>
              <w:spacing w:after="0" w:line="240" w:lineRule="auto"/>
              <w:jc w:val="right"/>
            </w:pPr>
            <w:r>
              <w:t>     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CF46F" w14:textId="77777777" w:rsidR="00093797" w:rsidRDefault="00093797"/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A240E" w14:textId="77777777" w:rsidR="00093797" w:rsidRDefault="006725CC">
            <w:pPr>
              <w:spacing w:after="0" w:line="240" w:lineRule="auto"/>
              <w:jc w:val="right"/>
            </w:pPr>
            <w:r>
              <w:rPr>
                <w:sz w:val="24"/>
                <w:szCs w:val="24"/>
              </w:rPr>
              <w:t>Sachkosten: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63634" w14:textId="77777777" w:rsidR="00093797" w:rsidRDefault="006725CC">
            <w:pPr>
              <w:spacing w:after="0" w:line="240" w:lineRule="auto"/>
              <w:jc w:val="right"/>
            </w:pPr>
            <w:r>
              <w:t>     </w:t>
            </w:r>
          </w:p>
        </w:tc>
      </w:tr>
      <w:tr w:rsidR="00093797" w14:paraId="0CFE294E" w14:textId="77777777">
        <w:trPr>
          <w:trHeight w:val="296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4B6C8" w14:textId="77777777" w:rsidR="00093797" w:rsidRDefault="006725CC">
            <w:pPr>
              <w:spacing w:after="0" w:line="240" w:lineRule="auto"/>
              <w:jc w:val="right"/>
            </w:pPr>
            <w:r>
              <w:rPr>
                <w:sz w:val="24"/>
                <w:szCs w:val="24"/>
              </w:rPr>
              <w:t>Zuschüsse: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4E9D3" w14:textId="77777777" w:rsidR="00093797" w:rsidRDefault="006725CC">
            <w:pPr>
              <w:spacing w:after="0" w:line="240" w:lineRule="auto"/>
              <w:jc w:val="right"/>
            </w:pPr>
            <w:r>
              <w:t>     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B3551" w14:textId="77777777" w:rsidR="00093797" w:rsidRDefault="00093797"/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95366" w14:textId="77777777" w:rsidR="00093797" w:rsidRDefault="006725CC">
            <w:pPr>
              <w:spacing w:after="0" w:line="240" w:lineRule="auto"/>
              <w:jc w:val="right"/>
            </w:pPr>
            <w:r>
              <w:rPr>
                <w:sz w:val="24"/>
                <w:szCs w:val="24"/>
              </w:rPr>
              <w:t>Honorarkosten: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123FC" w14:textId="77777777" w:rsidR="00093797" w:rsidRDefault="006725CC">
            <w:pPr>
              <w:spacing w:after="0" w:line="240" w:lineRule="auto"/>
              <w:jc w:val="right"/>
            </w:pPr>
            <w:r>
              <w:t>     </w:t>
            </w:r>
          </w:p>
        </w:tc>
      </w:tr>
      <w:tr w:rsidR="00093797" w14:paraId="607F9565" w14:textId="77777777">
        <w:trPr>
          <w:trHeight w:val="296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35601" w14:textId="77777777" w:rsidR="00093797" w:rsidRDefault="00093797"/>
        </w:tc>
        <w:tc>
          <w:tcPr>
            <w:tcW w:w="17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70E7A" w14:textId="77777777" w:rsidR="00093797" w:rsidRDefault="00093797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314F2" w14:textId="77777777" w:rsidR="00093797" w:rsidRDefault="00093797"/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74B5A" w14:textId="77777777" w:rsidR="00093797" w:rsidRDefault="006725CC">
            <w:pPr>
              <w:spacing w:after="0" w:line="240" w:lineRule="auto"/>
              <w:jc w:val="right"/>
            </w:pPr>
            <w:r>
              <w:rPr>
                <w:sz w:val="24"/>
                <w:szCs w:val="24"/>
              </w:rPr>
              <w:t>Anschaffungskosten: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29876" w14:textId="77777777" w:rsidR="00093797" w:rsidRDefault="006725CC">
            <w:pPr>
              <w:spacing w:after="0" w:line="240" w:lineRule="auto"/>
              <w:jc w:val="right"/>
            </w:pPr>
            <w:r>
              <w:t>    </w:t>
            </w:r>
          </w:p>
        </w:tc>
      </w:tr>
      <w:tr w:rsidR="00093797" w14:paraId="5A0F10A5" w14:textId="77777777">
        <w:trPr>
          <w:trHeight w:val="296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33C2E" w14:textId="77777777" w:rsidR="00093797" w:rsidRDefault="006725CC">
            <w:pPr>
              <w:spacing w:after="0" w:line="240" w:lineRule="auto"/>
              <w:jc w:val="right"/>
            </w:pPr>
            <w:r>
              <w:rPr>
                <w:sz w:val="24"/>
                <w:szCs w:val="24"/>
              </w:rPr>
              <w:t>Sonstige: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8672F" w14:textId="77777777" w:rsidR="00093797" w:rsidRDefault="006725CC">
            <w:pPr>
              <w:spacing w:after="0" w:line="240" w:lineRule="auto"/>
              <w:jc w:val="right"/>
            </w:pPr>
            <w:r>
              <w:t>     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B51EF" w14:textId="77777777" w:rsidR="00093797" w:rsidRDefault="00093797"/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33230" w14:textId="77777777" w:rsidR="00093797" w:rsidRDefault="006725CC">
            <w:pPr>
              <w:spacing w:after="0" w:line="240" w:lineRule="auto"/>
              <w:jc w:val="right"/>
            </w:pPr>
            <w:r>
              <w:rPr>
                <w:sz w:val="24"/>
                <w:szCs w:val="24"/>
              </w:rPr>
              <w:t>Sonstige: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938A5" w14:textId="77777777" w:rsidR="00093797" w:rsidRDefault="006725CC">
            <w:pPr>
              <w:spacing w:after="0" w:line="240" w:lineRule="auto"/>
              <w:jc w:val="right"/>
            </w:pPr>
            <w:r>
              <w:t>     </w:t>
            </w:r>
          </w:p>
        </w:tc>
      </w:tr>
      <w:tr w:rsidR="00093797" w14:paraId="4A0A1DAD" w14:textId="77777777">
        <w:trPr>
          <w:trHeight w:val="286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E69C7" w14:textId="77777777" w:rsidR="00093797" w:rsidRDefault="006725CC">
            <w:pPr>
              <w:spacing w:after="0" w:line="240" w:lineRule="auto"/>
              <w:jc w:val="right"/>
            </w:pPr>
            <w:r>
              <w:rPr>
                <w:sz w:val="24"/>
                <w:szCs w:val="24"/>
              </w:rPr>
              <w:t>Gesamt: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CB6FB" w14:textId="77777777" w:rsidR="00093797" w:rsidRDefault="006725CC">
            <w:pPr>
              <w:spacing w:after="0" w:line="240" w:lineRule="auto"/>
              <w:jc w:val="right"/>
            </w:pPr>
            <w:r>
              <w:t>     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4A429" w14:textId="77777777" w:rsidR="00093797" w:rsidRDefault="00093797"/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A7EBB" w14:textId="77777777" w:rsidR="00093797" w:rsidRDefault="006725CC">
            <w:pPr>
              <w:spacing w:after="0" w:line="240" w:lineRule="auto"/>
              <w:jc w:val="right"/>
            </w:pPr>
            <w:r>
              <w:rPr>
                <w:sz w:val="24"/>
                <w:szCs w:val="24"/>
              </w:rPr>
              <w:t>Gesamt: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C8A7F" w14:textId="77777777" w:rsidR="00093797" w:rsidRDefault="006725CC">
            <w:pPr>
              <w:spacing w:after="0" w:line="240" w:lineRule="auto"/>
              <w:jc w:val="right"/>
            </w:pPr>
            <w:r>
              <w:t>     </w:t>
            </w:r>
          </w:p>
        </w:tc>
      </w:tr>
      <w:tr w:rsidR="00093797" w14:paraId="743A6C50" w14:textId="77777777">
        <w:trPr>
          <w:trHeight w:val="452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15323" w14:textId="77777777" w:rsidR="00093797" w:rsidRDefault="00093797"/>
        </w:tc>
        <w:tc>
          <w:tcPr>
            <w:tcW w:w="3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F1EA8" w14:textId="77777777" w:rsidR="00093797" w:rsidRDefault="006725CC">
            <w:pPr>
              <w:spacing w:after="0" w:line="240" w:lineRule="auto"/>
              <w:jc w:val="right"/>
            </w:pPr>
            <w:r>
              <w:rPr>
                <w:b/>
                <w:bCs/>
                <w:sz w:val="24"/>
                <w:szCs w:val="24"/>
              </w:rPr>
              <w:t>Fehlbetrag/Antragssumme: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81509" w14:textId="77777777" w:rsidR="00093797" w:rsidRDefault="006725CC">
            <w:pPr>
              <w:spacing w:after="0" w:line="240" w:lineRule="auto"/>
              <w:jc w:val="right"/>
            </w:pPr>
            <w:r>
              <w:t>     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BBEFA" w14:textId="77777777" w:rsidR="00093797" w:rsidRDefault="00093797"/>
        </w:tc>
      </w:tr>
      <w:tr w:rsidR="00093797" w14:paraId="41795F5F" w14:textId="77777777">
        <w:trPr>
          <w:trHeight w:val="380"/>
        </w:trPr>
        <w:tc>
          <w:tcPr>
            <w:tcW w:w="9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A1DB2" w14:textId="77777777" w:rsidR="00093797" w:rsidRDefault="00093797">
            <w:pPr>
              <w:spacing w:after="0" w:line="240" w:lineRule="auto"/>
              <w:rPr>
                <w:sz w:val="18"/>
                <w:szCs w:val="18"/>
              </w:rPr>
            </w:pPr>
          </w:p>
          <w:p w14:paraId="1C31E70B" w14:textId="77777777" w:rsidR="00093797" w:rsidRDefault="006725CC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Der Förderhöchstbetrag beläuft sich in der Regel auf € 1.500. </w:t>
            </w:r>
          </w:p>
        </w:tc>
      </w:tr>
    </w:tbl>
    <w:p w14:paraId="684CA796" w14:textId="77777777" w:rsidR="00093797" w:rsidRDefault="00093797">
      <w:pPr>
        <w:pStyle w:val="Heading2"/>
        <w:widowControl w:val="0"/>
        <w:spacing w:line="240" w:lineRule="auto"/>
      </w:pPr>
    </w:p>
    <w:p w14:paraId="5FC60ACB" w14:textId="77777777" w:rsidR="00093797" w:rsidRDefault="00093797"/>
    <w:p w14:paraId="4B98FDC3" w14:textId="77777777" w:rsidR="00093797" w:rsidRDefault="006725CC">
      <w:pPr>
        <w:pStyle w:val="Heading2"/>
      </w:pPr>
      <w:r>
        <w:lastRenderedPageBreak/>
        <w:t>Beschreibung der Maßnahme (Ziel, Zielgruppe, Inhalt, Methode)</w:t>
      </w:r>
    </w:p>
    <w:tbl>
      <w:tblPr>
        <w:tblStyle w:val="TableNormal1"/>
        <w:tblW w:w="92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65"/>
      </w:tblGrid>
      <w:tr w:rsidR="00093797" w14:paraId="4C308F48" w14:textId="77777777" w:rsidTr="00DE5D4C">
        <w:trPr>
          <w:trHeight w:val="10051"/>
        </w:trPr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C10E2" w14:textId="77777777" w:rsidR="00093797" w:rsidRDefault="006725CC">
            <w:pPr>
              <w:spacing w:after="0" w:line="240" w:lineRule="auto"/>
            </w:pPr>
            <w:bookmarkStart w:id="0" w:name="_GoBack"/>
            <w:bookmarkEnd w:id="0"/>
            <w:r>
              <w:t>     </w:t>
            </w:r>
          </w:p>
        </w:tc>
      </w:tr>
    </w:tbl>
    <w:p w14:paraId="7DF5AD8C" w14:textId="77777777" w:rsidR="00093797" w:rsidRDefault="00093797">
      <w:pPr>
        <w:pStyle w:val="Heading2"/>
        <w:widowControl w:val="0"/>
        <w:spacing w:line="240" w:lineRule="auto"/>
      </w:pPr>
    </w:p>
    <w:sectPr w:rsidR="00093797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C2C40" w14:textId="77777777" w:rsidR="00E6300F" w:rsidRDefault="00E6300F">
      <w:pPr>
        <w:spacing w:after="0" w:line="240" w:lineRule="auto"/>
      </w:pPr>
      <w:r>
        <w:separator/>
      </w:r>
    </w:p>
  </w:endnote>
  <w:endnote w:type="continuationSeparator" w:id="0">
    <w:p w14:paraId="7C999EC7" w14:textId="77777777" w:rsidR="00E6300F" w:rsidRDefault="00E6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AAB41" w14:textId="77777777" w:rsidR="00650E53" w:rsidRDefault="00650E53" w:rsidP="00650E5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  <w:tbl>
    <w:tblPr>
      <w:tblStyle w:val="TableGrid"/>
      <w:tblW w:w="93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3"/>
      <w:gridCol w:w="3069"/>
      <w:gridCol w:w="3069"/>
    </w:tblGrid>
    <w:tr w:rsidR="00650E53" w14:paraId="5F8CE63E" w14:textId="77777777" w:rsidTr="00650E53">
      <w:tc>
        <w:tcPr>
          <w:tcW w:w="3173" w:type="dxa"/>
        </w:tcPr>
        <w:p w14:paraId="24C8C61D" w14:textId="77777777" w:rsidR="00650E53" w:rsidRPr="006725CC" w:rsidRDefault="00650E53" w:rsidP="00650E53">
          <w:pPr>
            <w:pStyle w:val="NoSpacing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Doris-Wuppermann-Stiftung</w:t>
          </w:r>
        </w:p>
      </w:tc>
      <w:tc>
        <w:tcPr>
          <w:tcW w:w="3069" w:type="dxa"/>
        </w:tcPr>
        <w:p w14:paraId="456516C9" w14:textId="77777777" w:rsidR="00650E53" w:rsidRPr="006725CC" w:rsidRDefault="00650E53" w:rsidP="00650E53">
          <w:pPr>
            <w:pStyle w:val="NoSpacing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 w:line="240" w:lineRule="auto"/>
            <w:rPr>
              <w:sz w:val="20"/>
              <w:szCs w:val="20"/>
            </w:rPr>
          </w:pPr>
          <w:r w:rsidRPr="006725CC">
            <w:rPr>
              <w:sz w:val="20"/>
              <w:szCs w:val="20"/>
            </w:rPr>
            <w:t>Vorstand</w:t>
          </w:r>
          <w:r>
            <w:rPr>
              <w:sz w:val="20"/>
              <w:szCs w:val="20"/>
            </w:rPr>
            <w:t>:</w:t>
          </w:r>
        </w:p>
      </w:tc>
      <w:tc>
        <w:tcPr>
          <w:tcW w:w="3069" w:type="dxa"/>
        </w:tcPr>
        <w:p w14:paraId="5227E51A" w14:textId="77777777" w:rsidR="00650E53" w:rsidRPr="006725CC" w:rsidRDefault="00650E53" w:rsidP="00650E53">
          <w:pPr>
            <w:pStyle w:val="NoSpacing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 w:line="240" w:lineRule="auto"/>
            <w:jc w:val="right"/>
            <w:rPr>
              <w:sz w:val="20"/>
              <w:szCs w:val="20"/>
            </w:rPr>
          </w:pPr>
          <w:r w:rsidRPr="006725CC">
            <w:rPr>
              <w:sz w:val="20"/>
              <w:szCs w:val="20"/>
            </w:rPr>
            <w:t>Bankverbindung</w:t>
          </w:r>
          <w:r>
            <w:rPr>
              <w:sz w:val="20"/>
              <w:szCs w:val="20"/>
            </w:rPr>
            <w:t>:</w:t>
          </w:r>
        </w:p>
      </w:tc>
    </w:tr>
    <w:tr w:rsidR="00650E53" w14:paraId="64811DD9" w14:textId="77777777" w:rsidTr="00650E53">
      <w:tc>
        <w:tcPr>
          <w:tcW w:w="3173" w:type="dxa"/>
        </w:tcPr>
        <w:p w14:paraId="3B69C386" w14:textId="77777777" w:rsidR="00650E53" w:rsidRPr="006725CC" w:rsidRDefault="00650E53" w:rsidP="00650E53">
          <w:pPr>
            <w:pStyle w:val="NoSpacing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 w:line="240" w:lineRule="auto"/>
            <w:rPr>
              <w:sz w:val="20"/>
              <w:szCs w:val="20"/>
            </w:rPr>
          </w:pPr>
          <w:r w:rsidRPr="006725CC">
            <w:rPr>
              <w:sz w:val="20"/>
              <w:szCs w:val="20"/>
            </w:rPr>
            <w:t>Römerstr. 15</w:t>
          </w:r>
        </w:p>
      </w:tc>
      <w:tc>
        <w:tcPr>
          <w:tcW w:w="3069" w:type="dxa"/>
        </w:tcPr>
        <w:p w14:paraId="637EADD7" w14:textId="77777777" w:rsidR="00650E53" w:rsidRPr="006725CC" w:rsidRDefault="00650E53" w:rsidP="00650E53">
          <w:pPr>
            <w:pStyle w:val="NoSpacing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 w:line="240" w:lineRule="auto"/>
            <w:rPr>
              <w:sz w:val="20"/>
              <w:szCs w:val="20"/>
            </w:rPr>
          </w:pPr>
          <w:r w:rsidRPr="006725CC">
            <w:rPr>
              <w:sz w:val="20"/>
              <w:szCs w:val="20"/>
            </w:rPr>
            <w:t>Klaus George</w:t>
          </w:r>
          <w:r>
            <w:rPr>
              <w:sz w:val="20"/>
              <w:szCs w:val="20"/>
            </w:rPr>
            <w:t xml:space="preserve"> (Vors.)</w:t>
          </w:r>
        </w:p>
      </w:tc>
      <w:tc>
        <w:tcPr>
          <w:tcW w:w="3069" w:type="dxa"/>
        </w:tcPr>
        <w:p w14:paraId="0DDFF9DC" w14:textId="77777777" w:rsidR="00650E53" w:rsidRPr="006725CC" w:rsidRDefault="00650E53" w:rsidP="00650E53">
          <w:pPr>
            <w:pStyle w:val="NoSpacing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 w:line="240" w:lineRule="auto"/>
            <w:jc w:val="right"/>
            <w:rPr>
              <w:sz w:val="20"/>
              <w:szCs w:val="20"/>
            </w:rPr>
          </w:pPr>
        </w:p>
      </w:tc>
    </w:tr>
    <w:tr w:rsidR="00650E53" w14:paraId="102C316E" w14:textId="77777777" w:rsidTr="00650E53">
      <w:tc>
        <w:tcPr>
          <w:tcW w:w="3173" w:type="dxa"/>
        </w:tcPr>
        <w:p w14:paraId="4862FF20" w14:textId="77777777" w:rsidR="00650E53" w:rsidRPr="006725CC" w:rsidRDefault="00650E53" w:rsidP="00650E53">
          <w:pPr>
            <w:pStyle w:val="NoSpacing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 w:line="240" w:lineRule="auto"/>
            <w:rPr>
              <w:sz w:val="20"/>
              <w:szCs w:val="20"/>
            </w:rPr>
          </w:pPr>
          <w:r w:rsidRPr="006725CC">
            <w:rPr>
              <w:sz w:val="20"/>
              <w:szCs w:val="20"/>
            </w:rPr>
            <w:t>80801 München</w:t>
          </w:r>
        </w:p>
      </w:tc>
      <w:tc>
        <w:tcPr>
          <w:tcW w:w="3069" w:type="dxa"/>
        </w:tcPr>
        <w:p w14:paraId="18E23AAE" w14:textId="7B3E1F1F" w:rsidR="00650E53" w:rsidRPr="006725CC" w:rsidRDefault="00B00197" w:rsidP="00650E53">
          <w:pPr>
            <w:pStyle w:val="NoSpacing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 w:line="240" w:lineRule="auto"/>
            <w:ind w:left="-54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  <w:r w:rsidR="00650E53" w:rsidRPr="006725CC">
            <w:rPr>
              <w:sz w:val="20"/>
              <w:szCs w:val="20"/>
            </w:rPr>
            <w:t>Helga Dahl-Dupont</w:t>
          </w:r>
          <w:r>
            <w:rPr>
              <w:sz w:val="20"/>
              <w:szCs w:val="20"/>
            </w:rPr>
            <w:t xml:space="preserve"> (stellv.)</w:t>
          </w:r>
        </w:p>
      </w:tc>
      <w:tc>
        <w:tcPr>
          <w:tcW w:w="3069" w:type="dxa"/>
        </w:tcPr>
        <w:p w14:paraId="39F1E6B3" w14:textId="77777777" w:rsidR="00650E53" w:rsidRDefault="00650E53" w:rsidP="00650E53">
          <w:pPr>
            <w:pStyle w:val="NoSpacing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 w:line="240" w:lineRule="auto"/>
            <w:jc w:val="right"/>
          </w:pPr>
          <w:r w:rsidRPr="006725CC">
            <w:rPr>
              <w:sz w:val="20"/>
              <w:szCs w:val="20"/>
            </w:rPr>
            <w:t>Frankfurter Bankgesellschaft</w:t>
          </w:r>
        </w:p>
      </w:tc>
    </w:tr>
    <w:tr w:rsidR="00650E53" w14:paraId="77B5AF72" w14:textId="77777777" w:rsidTr="00650E53">
      <w:tc>
        <w:tcPr>
          <w:tcW w:w="3173" w:type="dxa"/>
        </w:tcPr>
        <w:p w14:paraId="0A70F89E" w14:textId="77777777" w:rsidR="00650E53" w:rsidRPr="006725CC" w:rsidRDefault="00650E53" w:rsidP="00650E53">
          <w:pPr>
            <w:pStyle w:val="NoSpacing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3069" w:type="dxa"/>
        </w:tcPr>
        <w:p w14:paraId="2AFE8CF5" w14:textId="77777777" w:rsidR="00650E53" w:rsidRPr="006725CC" w:rsidRDefault="00650E53" w:rsidP="00650E53">
          <w:pPr>
            <w:pStyle w:val="NoSpacing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 w:line="240" w:lineRule="auto"/>
            <w:rPr>
              <w:sz w:val="20"/>
              <w:szCs w:val="20"/>
            </w:rPr>
          </w:pPr>
          <w:r w:rsidRPr="006725CC">
            <w:rPr>
              <w:sz w:val="20"/>
              <w:szCs w:val="20"/>
            </w:rPr>
            <w:t>Volker Schminke</w:t>
          </w:r>
        </w:p>
      </w:tc>
      <w:tc>
        <w:tcPr>
          <w:tcW w:w="3069" w:type="dxa"/>
        </w:tcPr>
        <w:p w14:paraId="02725864" w14:textId="77777777" w:rsidR="00650E53" w:rsidRPr="00561F48" w:rsidRDefault="00650E53" w:rsidP="00650E53">
          <w:pPr>
            <w:pStyle w:val="NoSpacing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 w:line="240" w:lineRule="auto"/>
            <w:jc w:val="right"/>
            <w:rPr>
              <w:sz w:val="20"/>
              <w:szCs w:val="20"/>
            </w:rPr>
          </w:pPr>
          <w:r w:rsidRPr="00561F48">
            <w:rPr>
              <w:sz w:val="20"/>
              <w:szCs w:val="20"/>
            </w:rPr>
            <w:t>IBAN:</w:t>
          </w:r>
        </w:p>
      </w:tc>
    </w:tr>
    <w:tr w:rsidR="00650E53" w14:paraId="73B365D6" w14:textId="77777777" w:rsidTr="00650E53">
      <w:tc>
        <w:tcPr>
          <w:tcW w:w="3173" w:type="dxa"/>
        </w:tcPr>
        <w:p w14:paraId="10188E52" w14:textId="77777777" w:rsidR="00650E53" w:rsidRPr="006725CC" w:rsidRDefault="00650E53" w:rsidP="00650E53">
          <w:pPr>
            <w:pStyle w:val="NoSpacing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 w:line="240" w:lineRule="auto"/>
            <w:rPr>
              <w:sz w:val="18"/>
              <w:szCs w:val="18"/>
            </w:rPr>
          </w:pPr>
          <w:r w:rsidRPr="006725CC">
            <w:rPr>
              <w:sz w:val="18"/>
              <w:szCs w:val="18"/>
            </w:rPr>
            <w:t>www.doris-wuppermann-stiftung.de</w:t>
          </w:r>
        </w:p>
      </w:tc>
      <w:tc>
        <w:tcPr>
          <w:tcW w:w="3069" w:type="dxa"/>
        </w:tcPr>
        <w:p w14:paraId="1918AB8B" w14:textId="77777777" w:rsidR="00650E53" w:rsidRPr="006725CC" w:rsidRDefault="00650E53" w:rsidP="00650E53">
          <w:pPr>
            <w:pStyle w:val="NoSpacing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 w:line="240" w:lineRule="auto"/>
            <w:rPr>
              <w:sz w:val="20"/>
              <w:szCs w:val="20"/>
            </w:rPr>
          </w:pPr>
          <w:r w:rsidRPr="006725CC">
            <w:rPr>
              <w:sz w:val="20"/>
              <w:szCs w:val="20"/>
            </w:rPr>
            <w:t>Winfried Krüger</w:t>
          </w:r>
        </w:p>
      </w:tc>
      <w:tc>
        <w:tcPr>
          <w:tcW w:w="3069" w:type="dxa"/>
        </w:tcPr>
        <w:p w14:paraId="6279BF79" w14:textId="77777777" w:rsidR="00650E53" w:rsidRPr="00650E53" w:rsidRDefault="00650E53" w:rsidP="00650E53">
          <w:pPr>
            <w:pStyle w:val="NoSpacing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 w:line="240" w:lineRule="auto"/>
            <w:jc w:val="right"/>
            <w:rPr>
              <w:sz w:val="18"/>
              <w:szCs w:val="18"/>
            </w:rPr>
          </w:pPr>
          <w:r w:rsidRPr="00650E53">
            <w:rPr>
              <w:sz w:val="18"/>
              <w:szCs w:val="18"/>
            </w:rPr>
            <w:t>DE36 5011 0700 0015 0070 08</w:t>
          </w:r>
        </w:p>
      </w:tc>
    </w:tr>
    <w:tr w:rsidR="00650E53" w14:paraId="0F77DBEF" w14:textId="77777777" w:rsidTr="00650E53">
      <w:tc>
        <w:tcPr>
          <w:tcW w:w="3173" w:type="dxa"/>
        </w:tcPr>
        <w:p w14:paraId="4456BDA0" w14:textId="77777777" w:rsidR="00650E53" w:rsidRPr="006725CC" w:rsidRDefault="00650E53" w:rsidP="00650E53">
          <w:pPr>
            <w:pStyle w:val="NoSpacing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 w:line="240" w:lineRule="auto"/>
            <w:rPr>
              <w:sz w:val="18"/>
              <w:szCs w:val="18"/>
            </w:rPr>
          </w:pPr>
          <w:r w:rsidRPr="006725CC">
            <w:rPr>
              <w:sz w:val="18"/>
              <w:szCs w:val="18"/>
            </w:rPr>
            <w:t>dws-stiftung@t-online.de</w:t>
          </w:r>
        </w:p>
      </w:tc>
      <w:tc>
        <w:tcPr>
          <w:tcW w:w="3069" w:type="dxa"/>
        </w:tcPr>
        <w:p w14:paraId="4EB578C4" w14:textId="77777777" w:rsidR="00650E53" w:rsidRPr="006725CC" w:rsidRDefault="00650E53" w:rsidP="00650E53">
          <w:pPr>
            <w:pStyle w:val="NoSpacing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 w:line="240" w:lineRule="auto"/>
            <w:rPr>
              <w:sz w:val="20"/>
              <w:szCs w:val="20"/>
            </w:rPr>
          </w:pPr>
          <w:r w:rsidRPr="006725CC">
            <w:rPr>
              <w:sz w:val="20"/>
              <w:szCs w:val="20"/>
            </w:rPr>
            <w:t>Dr. Carolin Eisner</w:t>
          </w:r>
        </w:p>
      </w:tc>
      <w:tc>
        <w:tcPr>
          <w:tcW w:w="3069" w:type="dxa"/>
        </w:tcPr>
        <w:p w14:paraId="22E6E8A6" w14:textId="77777777" w:rsidR="00650E53" w:rsidRPr="006725CC" w:rsidRDefault="00650E53" w:rsidP="00650E53">
          <w:pPr>
            <w:pStyle w:val="NoSpacing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 w:line="240" w:lineRule="auto"/>
            <w:jc w:val="right"/>
            <w:rPr>
              <w:sz w:val="20"/>
              <w:szCs w:val="20"/>
            </w:rPr>
          </w:pPr>
          <w:r w:rsidRPr="006725CC">
            <w:rPr>
              <w:sz w:val="20"/>
              <w:szCs w:val="20"/>
            </w:rPr>
            <w:t>BIC</w:t>
          </w:r>
          <w:r>
            <w:rPr>
              <w:sz w:val="20"/>
              <w:szCs w:val="20"/>
            </w:rPr>
            <w:t>:</w:t>
          </w:r>
          <w:r w:rsidRPr="006725CC">
            <w:rPr>
              <w:sz w:val="20"/>
              <w:szCs w:val="20"/>
            </w:rPr>
            <w:t xml:space="preserve">  </w:t>
          </w:r>
          <w:r w:rsidRPr="00561F48">
            <w:rPr>
              <w:sz w:val="18"/>
              <w:szCs w:val="18"/>
            </w:rPr>
            <w:t>FBGADEF1</w:t>
          </w:r>
        </w:p>
      </w:tc>
    </w:tr>
  </w:tbl>
  <w:p w14:paraId="043D1913" w14:textId="77777777" w:rsidR="00650E53" w:rsidRDefault="00650E53" w:rsidP="00650E53">
    <w:pPr>
      <w:pStyle w:val="NoSpacing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19600" w14:textId="77777777" w:rsidR="00E6300F" w:rsidRDefault="00E6300F">
      <w:pPr>
        <w:spacing w:after="0" w:line="240" w:lineRule="auto"/>
      </w:pPr>
      <w:r>
        <w:separator/>
      </w:r>
    </w:p>
  </w:footnote>
  <w:footnote w:type="continuationSeparator" w:id="0">
    <w:p w14:paraId="083E416C" w14:textId="77777777" w:rsidR="00E6300F" w:rsidRDefault="00E6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10C55" w14:textId="77777777" w:rsidR="00650E53" w:rsidRDefault="00650E53">
    <w:pPr>
      <w:pStyle w:val="NoSpacing"/>
      <w:spacing w:after="0" w:line="240" w:lineRule="auto"/>
      <w:jc w:val="center"/>
      <w:rPr>
        <w:b/>
        <w:bCs/>
        <w:sz w:val="32"/>
        <w:szCs w:val="32"/>
      </w:rPr>
    </w:pPr>
    <w:r>
      <w:rPr>
        <w:i/>
        <w:iCs/>
        <w:noProof/>
        <w:color w:val="808080"/>
        <w:u w:color="808080"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B2168AD" wp14:editId="6BB9682C">
              <wp:simplePos x="0" y="0"/>
              <wp:positionH relativeFrom="page">
                <wp:posOffset>-65405</wp:posOffset>
              </wp:positionH>
              <wp:positionV relativeFrom="page">
                <wp:posOffset>10262870</wp:posOffset>
              </wp:positionV>
              <wp:extent cx="7620001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7F7F7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-5.2pt;margin-top:808.1pt;width:600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7F7F7F" opacity="100.0%" weight="0.5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tab/>
    </w:r>
    <w:r>
      <w:rPr>
        <w:b/>
        <w:bCs/>
        <w:sz w:val="32"/>
        <w:szCs w:val="32"/>
      </w:rPr>
      <w:t>Doris Wuppermann Stiftung</w:t>
    </w:r>
  </w:p>
  <w:p w14:paraId="11E4FBF6" w14:textId="4D15169A" w:rsidR="00EB40D1" w:rsidRDefault="00EB40D1" w:rsidP="00EB40D1">
    <w:pPr>
      <w:pStyle w:val="NoSpacing"/>
      <w:spacing w:after="0" w:line="240" w:lineRule="auto"/>
      <w:rPr>
        <w:i/>
        <w:iCs/>
        <w:color w:val="808080"/>
        <w:u w:color="808080"/>
      </w:rPr>
    </w:pPr>
    <w:r>
      <w:rPr>
        <w:noProof/>
        <w:lang w:val="en-GB" w:eastAsia="en-GB"/>
      </w:rPr>
      <w:drawing>
        <wp:inline distT="0" distB="0" distL="0" distR="0" wp14:anchorId="3D10FB72" wp14:editId="4F8B14A9">
          <wp:extent cx="542920" cy="756073"/>
          <wp:effectExtent l="0" t="0" r="0" b="6350"/>
          <wp:docPr id="1" name="Picture 1" descr="../../../../../../../Desktop/logo%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Desktop/logo%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19" cy="788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C30407" w14:textId="25F8A3E8" w:rsidR="00650E53" w:rsidRDefault="00650E53">
    <w:pPr>
      <w:pStyle w:val="NoSpacing"/>
      <w:spacing w:after="0" w:line="240" w:lineRule="auto"/>
      <w:jc w:val="center"/>
    </w:pPr>
    <w:r>
      <w:rPr>
        <w:i/>
        <w:iCs/>
        <w:color w:val="808080"/>
        <w:u w:color="808080"/>
      </w:rPr>
      <w:t>JUNGE MENSCHEN FÜR SOZIALE DEMOKRATIE</w:t>
    </w:r>
  </w:p>
  <w:p w14:paraId="747E50CA" w14:textId="08E62A82" w:rsidR="00650E53" w:rsidRDefault="00650E53">
    <w:pPr>
      <w:pStyle w:val="NoSpacing"/>
      <w:spacing w:after="0" w:line="240" w:lineRule="auto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93797"/>
    <w:rsid w:val="00093797"/>
    <w:rsid w:val="0026470F"/>
    <w:rsid w:val="00561F48"/>
    <w:rsid w:val="00650E53"/>
    <w:rsid w:val="006725CC"/>
    <w:rsid w:val="00B00197"/>
    <w:rsid w:val="00B73ECC"/>
    <w:rsid w:val="00CB07AE"/>
    <w:rsid w:val="00DE5D4C"/>
    <w:rsid w:val="00E6300F"/>
    <w:rsid w:val="00E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A30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Heading2">
    <w:name w:val="heading 2"/>
    <w:next w:val="Normal"/>
    <w:pPr>
      <w:keepNext/>
      <w:keepLines/>
      <w:spacing w:before="200" w:line="276" w:lineRule="auto"/>
      <w:outlineLvl w:val="1"/>
    </w:pPr>
    <w:rPr>
      <w:rFonts w:ascii="Arial" w:hAnsi="Arial" w:cs="Arial Unicode MS"/>
      <w:b/>
      <w:bCs/>
      <w:color w:val="000000"/>
      <w:sz w:val="26"/>
      <w:szCs w:val="2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 w:color="0000FF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none" w:color="0000FF"/>
      <w:lang w:val="de-DE"/>
    </w:rPr>
  </w:style>
  <w:style w:type="paragraph" w:styleId="Title">
    <w:name w:val="Title"/>
    <w:next w:val="Normal"/>
    <w:pPr>
      <w:pBdr>
        <w:bottom w:val="single" w:sz="8" w:space="0" w:color="000000"/>
      </w:pBdr>
      <w:spacing w:after="300"/>
    </w:pPr>
    <w:rPr>
      <w:rFonts w:ascii="Arial" w:hAnsi="Arial" w:cs="Arial Unicode MS"/>
      <w:color w:val="000000"/>
      <w:spacing w:val="5"/>
      <w:kern w:val="28"/>
      <w:sz w:val="52"/>
      <w:szCs w:val="5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5C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CC"/>
    <w:rPr>
      <w:rFonts w:ascii="Lucida Grande" w:eastAsia="Arial" w:hAnsi="Lucida Grande" w:cs="Arial"/>
      <w:color w:val="000000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672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5CC"/>
    <w:rPr>
      <w:rFonts w:ascii="Arial" w:eastAsia="Arial" w:hAnsi="Arial" w:cs="Arial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672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5CC"/>
    <w:rPr>
      <w:rFonts w:ascii="Arial" w:eastAsia="Arial" w:hAnsi="Arial" w:cs="Arial"/>
      <w:color w:val="000000"/>
      <w:sz w:val="22"/>
      <w:szCs w:val="22"/>
      <w:u w:color="000000"/>
    </w:rPr>
  </w:style>
  <w:style w:type="table" w:styleId="TableGrid">
    <w:name w:val="Table Grid"/>
    <w:basedOn w:val="TableNormal"/>
    <w:uiPriority w:val="59"/>
    <w:rsid w:val="00672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112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Eigene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</cp:lastModifiedBy>
  <cp:revision>2</cp:revision>
  <cp:lastPrinted>2016-11-08T11:31:00Z</cp:lastPrinted>
  <dcterms:created xsi:type="dcterms:W3CDTF">2016-11-09T09:55:00Z</dcterms:created>
  <dcterms:modified xsi:type="dcterms:W3CDTF">2016-11-09T09:55:00Z</dcterms:modified>
</cp:coreProperties>
</file>